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31" w:rsidRDefault="00312131" w:rsidP="005366CB">
      <w:pPr>
        <w:jc w:val="center"/>
        <w:rPr>
          <w:lang w:eastAsia="ar-SA"/>
        </w:rPr>
      </w:pPr>
      <w:r>
        <w:rPr>
          <w:lang w:eastAsia="ar-SA"/>
        </w:rPr>
        <w:t xml:space="preserve">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</w:p>
    <w:p w:rsidR="00312131" w:rsidRDefault="00312131" w:rsidP="00C24404">
      <w:pPr>
        <w:jc w:val="center"/>
        <w:rPr>
          <w:lang w:eastAsia="ar-SA"/>
        </w:rPr>
      </w:pPr>
    </w:p>
    <w:p w:rsidR="00312131" w:rsidRDefault="00312131" w:rsidP="002079B2">
      <w:pPr>
        <w:jc w:val="center"/>
        <w:rPr>
          <w:lang w:eastAsia="ar-SA"/>
        </w:rPr>
      </w:pPr>
      <w:r>
        <w:rPr>
          <w:lang w:eastAsia="ar-SA"/>
        </w:rPr>
        <w:t xml:space="preserve">          </w:t>
      </w:r>
      <w:r w:rsidR="0010211E">
        <w:rPr>
          <w:lang w:eastAsia="ar-SA"/>
        </w:rPr>
        <w:t xml:space="preserve">                       </w:t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 w:rsidR="0010211E">
        <w:rPr>
          <w:lang w:eastAsia="ar-SA"/>
        </w:rPr>
        <w:tab/>
      </w:r>
      <w:r>
        <w:rPr>
          <w:lang w:eastAsia="ar-SA"/>
        </w:rPr>
        <w:t xml:space="preserve">Утверждаю </w:t>
      </w:r>
    </w:p>
    <w:p w:rsidR="00312131" w:rsidRPr="00C430BE" w:rsidRDefault="00312131" w:rsidP="002079B2">
      <w:pPr>
        <w:jc w:val="right"/>
        <w:rPr>
          <w:lang w:eastAsia="ar-SA"/>
        </w:rPr>
      </w:pPr>
      <w:r>
        <w:rPr>
          <w:lang w:eastAsia="ar-SA"/>
        </w:rPr>
        <w:t>Директор колледжа _______________</w:t>
      </w:r>
      <w:proofErr w:type="spellStart"/>
      <w:r>
        <w:rPr>
          <w:lang w:eastAsia="ar-SA"/>
        </w:rPr>
        <w:t>Н.Б.Зуев</w:t>
      </w:r>
      <w:proofErr w:type="spellEnd"/>
    </w:p>
    <w:p w:rsidR="00312131" w:rsidRDefault="00312131" w:rsidP="00F001BC">
      <w:pPr>
        <w:jc w:val="center"/>
        <w:rPr>
          <w:lang w:eastAsia="ar-SA"/>
        </w:rPr>
      </w:pPr>
      <w:r>
        <w:rPr>
          <w:lang w:eastAsia="ar-SA"/>
        </w:rPr>
        <w:t>ГРАФИК</w:t>
      </w:r>
    </w:p>
    <w:p w:rsidR="00312131" w:rsidRDefault="000E6C13" w:rsidP="00F001BC">
      <w:pPr>
        <w:jc w:val="center"/>
        <w:rPr>
          <w:lang w:eastAsia="ar-SA"/>
        </w:rPr>
      </w:pPr>
      <w:r>
        <w:rPr>
          <w:lang w:eastAsia="ar-SA"/>
        </w:rPr>
        <w:t>учебного процесса студентов 3</w:t>
      </w:r>
      <w:r w:rsidR="00312131">
        <w:rPr>
          <w:lang w:eastAsia="ar-SA"/>
        </w:rPr>
        <w:t xml:space="preserve"> курса  торгово – экономического колледжа </w:t>
      </w:r>
    </w:p>
    <w:p w:rsidR="00312131" w:rsidRDefault="00312131" w:rsidP="00323828">
      <w:pPr>
        <w:jc w:val="center"/>
        <w:rPr>
          <w:lang w:eastAsia="ar-SA"/>
        </w:rPr>
      </w:pPr>
      <w:r>
        <w:rPr>
          <w:lang w:eastAsia="ar-SA"/>
        </w:rPr>
        <w:t xml:space="preserve">по специальности </w:t>
      </w:r>
      <w:r w:rsidR="00323828">
        <w:rPr>
          <w:lang w:eastAsia="ar-SA"/>
        </w:rPr>
        <w:t>38</w:t>
      </w:r>
      <w:r>
        <w:rPr>
          <w:lang w:eastAsia="ar-SA"/>
        </w:rPr>
        <w:t>.02.</w:t>
      </w:r>
      <w:r w:rsidR="00323828">
        <w:rPr>
          <w:lang w:eastAsia="ar-SA"/>
        </w:rPr>
        <w:t>03</w:t>
      </w:r>
      <w:r>
        <w:rPr>
          <w:lang w:eastAsia="ar-SA"/>
        </w:rPr>
        <w:t xml:space="preserve"> </w:t>
      </w:r>
      <w:r w:rsidR="00323828">
        <w:rPr>
          <w:lang w:eastAsia="ar-SA"/>
        </w:rPr>
        <w:t>Операционная деятельность в логистике</w:t>
      </w:r>
    </w:p>
    <w:p w:rsidR="00312131" w:rsidRPr="00DB23BE" w:rsidRDefault="00312131" w:rsidP="00F001BC">
      <w:pPr>
        <w:jc w:val="center"/>
        <w:rPr>
          <w:b/>
          <w:bCs/>
          <w:lang w:eastAsia="ar-SA"/>
        </w:rPr>
      </w:pPr>
      <w:r>
        <w:rPr>
          <w:lang w:eastAsia="ar-SA"/>
        </w:rPr>
        <w:t xml:space="preserve">Группа </w:t>
      </w:r>
      <w:r w:rsidR="00323828">
        <w:rPr>
          <w:b/>
          <w:bCs/>
          <w:lang w:eastAsia="ar-SA"/>
        </w:rPr>
        <w:t>Л</w:t>
      </w:r>
      <w:r w:rsidR="000E6C13">
        <w:rPr>
          <w:b/>
          <w:bCs/>
          <w:lang w:eastAsia="ar-SA"/>
        </w:rPr>
        <w:t xml:space="preserve"> – 3</w:t>
      </w:r>
      <w:r w:rsidRPr="00DB23BE">
        <w:rPr>
          <w:b/>
          <w:bCs/>
          <w:lang w:eastAsia="ar-SA"/>
        </w:rPr>
        <w:t xml:space="preserve"> </w:t>
      </w:r>
      <w:r w:rsidR="00AA511C">
        <w:rPr>
          <w:b/>
          <w:bCs/>
          <w:lang w:eastAsia="ar-SA"/>
        </w:rPr>
        <w:t xml:space="preserve">  </w:t>
      </w:r>
    </w:p>
    <w:tbl>
      <w:tblPr>
        <w:tblW w:w="1502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533"/>
        <w:gridCol w:w="3083"/>
        <w:gridCol w:w="993"/>
        <w:gridCol w:w="1134"/>
        <w:gridCol w:w="1027"/>
        <w:gridCol w:w="1134"/>
        <w:gridCol w:w="1134"/>
        <w:gridCol w:w="1134"/>
        <w:gridCol w:w="1134"/>
        <w:gridCol w:w="850"/>
        <w:gridCol w:w="1102"/>
        <w:gridCol w:w="916"/>
        <w:gridCol w:w="852"/>
      </w:tblGrid>
      <w:tr w:rsidR="00312131" w:rsidTr="007038DC">
        <w:trPr>
          <w:trHeight w:val="907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Предметы: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Кол-во</w:t>
            </w:r>
          </w:p>
          <w:p w:rsidR="00312131" w:rsidRDefault="007038DC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контр.</w:t>
            </w:r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сентябрь</w:t>
            </w:r>
          </w:p>
          <w:p w:rsidR="00312131" w:rsidRPr="007B1358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7B1358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="00312131">
              <w:rPr>
                <w:lang w:eastAsia="ar-SA"/>
              </w:rPr>
              <w:t>ктябрь</w:t>
            </w:r>
          </w:p>
          <w:p w:rsidR="00312131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0E6C13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</w:t>
            </w:r>
            <w:r w:rsidR="00312131">
              <w:rPr>
                <w:lang w:eastAsia="ar-SA"/>
              </w:rPr>
              <w:t>оябрь</w:t>
            </w:r>
          </w:p>
          <w:p w:rsidR="000E6C13" w:rsidRPr="000E6C13" w:rsidRDefault="000E6C13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11.11-30.11</w:t>
            </w:r>
          </w:p>
          <w:p w:rsidR="00312131" w:rsidRPr="00882885" w:rsidRDefault="00312131" w:rsidP="0088288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декабрь</w:t>
            </w:r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0E6C13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</w:t>
            </w:r>
            <w:r w:rsidR="00312131">
              <w:rPr>
                <w:lang w:eastAsia="ar-SA"/>
              </w:rPr>
              <w:t>арт</w:t>
            </w:r>
          </w:p>
          <w:p w:rsidR="000E6C13" w:rsidRDefault="000E6C13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16.03-04.04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апрель</w:t>
            </w:r>
          </w:p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июнь</w:t>
            </w:r>
          </w:p>
        </w:tc>
      </w:tr>
      <w:tr w:rsidR="00312131" w:rsidTr="009B13EE">
        <w:tc>
          <w:tcPr>
            <w:tcW w:w="53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7038DC" w:rsidRDefault="000E6C13" w:rsidP="004D104C">
            <w:pPr>
              <w:snapToGrid w:val="0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7038DC" w:rsidRDefault="006119F0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ДЗ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9B13EE"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7038DC" w:rsidRDefault="000E6C13" w:rsidP="004D104C">
            <w:pPr>
              <w:snapToGrid w:val="0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Финансы, денежное обращение и кредит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7038DC" w:rsidRDefault="009B13EE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7038DC" w:rsidRDefault="007038DC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7038DC" w:rsidRDefault="007038DC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9B13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7038DC" w:rsidP="004D104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Безопасность </w:t>
            </w:r>
            <w:proofErr w:type="spellStart"/>
            <w:r>
              <w:rPr>
                <w:sz w:val="22"/>
                <w:szCs w:val="22"/>
                <w:lang w:eastAsia="ar-SA"/>
              </w:rPr>
              <w:t>жизнедеятельн</w:t>
            </w:r>
            <w:proofErr w:type="spellEnd"/>
            <w:r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9B13EE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proofErr w:type="spellStart"/>
            <w:r w:rsidRPr="007038DC">
              <w:rPr>
                <w:sz w:val="22"/>
                <w:szCs w:val="22"/>
                <w:lang w:eastAsia="ar-SA"/>
              </w:rPr>
              <w:t>ккр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9B13EE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9B13E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9B13EE" w:rsidP="004D104C">
            <w:pPr>
              <w:snapToGrid w:val="0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Таможенное дело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9B13EE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9B13EE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9B13EE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ДЗ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9B13E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0E6C13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9B13EE" w:rsidP="009B13EE">
            <w:pPr>
              <w:snapToGrid w:val="0"/>
              <w:rPr>
                <w:sz w:val="20"/>
                <w:szCs w:val="20"/>
                <w:lang w:eastAsia="ar-SA"/>
              </w:rPr>
            </w:pPr>
            <w:r w:rsidRPr="007038DC">
              <w:rPr>
                <w:sz w:val="20"/>
                <w:szCs w:val="20"/>
                <w:lang w:eastAsia="ar-SA"/>
              </w:rPr>
              <w:t>ПМ 02.У</w:t>
            </w:r>
            <w:r w:rsidR="007038DC">
              <w:rPr>
                <w:sz w:val="20"/>
                <w:szCs w:val="20"/>
                <w:lang w:eastAsia="ar-SA"/>
              </w:rPr>
              <w:t>правл.</w:t>
            </w:r>
            <w:r w:rsidRPr="007038DC">
              <w:rPr>
                <w:sz w:val="20"/>
                <w:szCs w:val="20"/>
                <w:lang w:eastAsia="ar-SA"/>
              </w:rPr>
              <w:t xml:space="preserve"> логистическими процессами в закупках, производстве и распределении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13EE" w:rsidRPr="007038DC" w:rsidRDefault="009B13EE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Курс.</w:t>
            </w:r>
          </w:p>
          <w:p w:rsidR="00312131" w:rsidRPr="007038DC" w:rsidRDefault="009B13EE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раб.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9B13EE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9B13EE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КЭ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9B13EE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9B13EE" w:rsidP="004D104C">
            <w:pPr>
              <w:snapToGrid w:val="0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МДК 02.01. Основы управления логистическими процессами в закупк</w:t>
            </w:r>
            <w:r w:rsidR="007038DC">
              <w:rPr>
                <w:sz w:val="22"/>
                <w:szCs w:val="22"/>
                <w:lang w:eastAsia="ar-SA"/>
              </w:rPr>
              <w:t xml:space="preserve">ах, производстве и </w:t>
            </w:r>
            <w:proofErr w:type="spellStart"/>
            <w:r w:rsidR="007038DC">
              <w:rPr>
                <w:sz w:val="22"/>
                <w:szCs w:val="22"/>
                <w:lang w:eastAsia="ar-SA"/>
              </w:rPr>
              <w:t>распределени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9B13EE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7038DC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7038DC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9B13EE"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9B13EE" w:rsidP="004D104C">
            <w:pPr>
              <w:snapToGrid w:val="0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МДК 02.02. Оценка рентабельности и системы складирования и внутрипроизводственных потоковых процессов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3D69AF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7038DC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Pr="007038DC" w:rsidRDefault="003D69AF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МДЭ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9B13EE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7038DC" w:rsidP="004D104C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МДК 02.03. Оптимизация проц.</w:t>
            </w:r>
            <w:r w:rsidR="003D69AF" w:rsidRPr="007038DC">
              <w:rPr>
                <w:sz w:val="22"/>
                <w:szCs w:val="22"/>
                <w:lang w:eastAsia="ar-SA"/>
              </w:rPr>
              <w:t xml:space="preserve"> транспортировки и проведение оценки стоим</w:t>
            </w:r>
            <w:r>
              <w:rPr>
                <w:sz w:val="22"/>
                <w:szCs w:val="22"/>
                <w:lang w:eastAsia="ar-SA"/>
              </w:rPr>
              <w:t xml:space="preserve">ости затрат на </w:t>
            </w:r>
            <w:proofErr w:type="spellStart"/>
            <w:r>
              <w:rPr>
                <w:sz w:val="22"/>
                <w:szCs w:val="22"/>
                <w:lang w:eastAsia="ar-SA"/>
              </w:rPr>
              <w:t>хран</w:t>
            </w:r>
            <w:proofErr w:type="spellEnd"/>
            <w:r>
              <w:rPr>
                <w:sz w:val="22"/>
                <w:szCs w:val="22"/>
                <w:lang w:eastAsia="ar-SA"/>
              </w:rPr>
              <w:t>. тов. запасов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3D69AF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7038DC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Pr="007038DC" w:rsidRDefault="003D69AF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МДЭ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9B13E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93F61" w:rsidP="004D104C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Учебная практика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193F6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1нед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193F61" w:rsidP="00193F6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ДЗ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9F04E4">
            <w:pPr>
              <w:snapToGrid w:val="0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12131" w:rsidTr="009B13E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131" w:rsidRPr="00DB23BE" w:rsidRDefault="00312131" w:rsidP="004D104C">
            <w:pPr>
              <w:pStyle w:val="a3"/>
              <w:numPr>
                <w:ilvl w:val="0"/>
                <w:numId w:val="1"/>
              </w:numPr>
              <w:snapToGrid w:val="0"/>
              <w:ind w:left="357" w:hanging="357"/>
              <w:rPr>
                <w:lang w:eastAsia="ar-SA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193F61" w:rsidP="00022861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Практика по профилю специальности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193F6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 xml:space="preserve">2 </w:t>
            </w:r>
            <w:proofErr w:type="spellStart"/>
            <w:r w:rsidRPr="007038DC">
              <w:rPr>
                <w:sz w:val="22"/>
                <w:szCs w:val="22"/>
                <w:lang w:eastAsia="ar-SA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31213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Pr="007038DC" w:rsidRDefault="00193F61" w:rsidP="004D104C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038DC">
              <w:rPr>
                <w:sz w:val="22"/>
                <w:szCs w:val="22"/>
                <w:lang w:eastAsia="ar-SA"/>
              </w:rPr>
              <w:t>ДЗ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2131" w:rsidRDefault="00312131" w:rsidP="004D104C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312131" w:rsidRPr="007038DC" w:rsidRDefault="00312131" w:rsidP="007038DC">
      <w:pPr>
        <w:ind w:firstLine="284"/>
        <w:rPr>
          <w:sz w:val="22"/>
          <w:szCs w:val="22"/>
        </w:rPr>
      </w:pPr>
      <w:r w:rsidRPr="007038DC">
        <w:rPr>
          <w:sz w:val="22"/>
          <w:szCs w:val="22"/>
        </w:rPr>
        <w:t>ДЗ – дифференцированный зачет. КК</w:t>
      </w:r>
      <w:r w:rsidR="007038DC">
        <w:rPr>
          <w:sz w:val="22"/>
          <w:szCs w:val="22"/>
        </w:rPr>
        <w:t xml:space="preserve">Р – классная контрольная работа. МДЭ – междисциплинарный экзамен. КЭ – </w:t>
      </w:r>
      <w:proofErr w:type="spellStart"/>
      <w:r w:rsidR="007038DC">
        <w:rPr>
          <w:sz w:val="22"/>
          <w:szCs w:val="22"/>
        </w:rPr>
        <w:t>квалиф</w:t>
      </w:r>
      <w:proofErr w:type="gramStart"/>
      <w:r w:rsidR="007038DC">
        <w:rPr>
          <w:sz w:val="22"/>
          <w:szCs w:val="22"/>
        </w:rPr>
        <w:t>.э</w:t>
      </w:r>
      <w:proofErr w:type="gramEnd"/>
      <w:r w:rsidR="007038DC">
        <w:rPr>
          <w:sz w:val="22"/>
          <w:szCs w:val="22"/>
        </w:rPr>
        <w:t>кзамен</w:t>
      </w:r>
      <w:proofErr w:type="spellEnd"/>
    </w:p>
    <w:p w:rsidR="00312131" w:rsidRPr="007038DC" w:rsidRDefault="00312131" w:rsidP="007038DC">
      <w:pPr>
        <w:keepNext/>
        <w:keepLines/>
        <w:jc w:val="center"/>
        <w:rPr>
          <w:sz w:val="22"/>
          <w:szCs w:val="22"/>
        </w:rPr>
      </w:pPr>
      <w:r w:rsidRPr="007038DC">
        <w:rPr>
          <w:sz w:val="22"/>
          <w:szCs w:val="22"/>
        </w:rPr>
        <w:t>Зав. заочным отделением                                 Денисенко Н.А.</w:t>
      </w:r>
    </w:p>
    <w:p w:rsidR="00312131" w:rsidRPr="007038DC" w:rsidRDefault="00312131" w:rsidP="003756C5">
      <w:pPr>
        <w:jc w:val="center"/>
        <w:rPr>
          <w:sz w:val="22"/>
          <w:szCs w:val="22"/>
          <w:lang w:eastAsia="ar-SA"/>
        </w:rPr>
      </w:pPr>
      <w:r w:rsidRPr="007038DC">
        <w:rPr>
          <w:sz w:val="22"/>
          <w:szCs w:val="22"/>
          <w:lang w:eastAsia="ar-SA"/>
        </w:rPr>
        <w:t xml:space="preserve">    </w:t>
      </w:r>
    </w:p>
    <w:sectPr w:rsidR="00312131" w:rsidRPr="007038DC" w:rsidSect="00C57A2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91B21"/>
    <w:multiLevelType w:val="hybridMultilevel"/>
    <w:tmpl w:val="EE32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5A8F"/>
    <w:rsid w:val="00001056"/>
    <w:rsid w:val="00022861"/>
    <w:rsid w:val="000A0907"/>
    <w:rsid w:val="000E6C13"/>
    <w:rsid w:val="0010211E"/>
    <w:rsid w:val="00136C80"/>
    <w:rsid w:val="00190169"/>
    <w:rsid w:val="00193F61"/>
    <w:rsid w:val="002079B2"/>
    <w:rsid w:val="0022396E"/>
    <w:rsid w:val="00312131"/>
    <w:rsid w:val="00323828"/>
    <w:rsid w:val="00347FBD"/>
    <w:rsid w:val="00354781"/>
    <w:rsid w:val="00373383"/>
    <w:rsid w:val="003756C5"/>
    <w:rsid w:val="003C3F3E"/>
    <w:rsid w:val="003C42C9"/>
    <w:rsid w:val="003D69AF"/>
    <w:rsid w:val="003D7902"/>
    <w:rsid w:val="00404A65"/>
    <w:rsid w:val="004D104C"/>
    <w:rsid w:val="004E7E62"/>
    <w:rsid w:val="005366CB"/>
    <w:rsid w:val="005B04C7"/>
    <w:rsid w:val="005F1905"/>
    <w:rsid w:val="006119F0"/>
    <w:rsid w:val="006210D0"/>
    <w:rsid w:val="006C6B77"/>
    <w:rsid w:val="006D0469"/>
    <w:rsid w:val="007038DC"/>
    <w:rsid w:val="007866E6"/>
    <w:rsid w:val="007A0683"/>
    <w:rsid w:val="007A3A32"/>
    <w:rsid w:val="007B1358"/>
    <w:rsid w:val="007D0FEE"/>
    <w:rsid w:val="00846C93"/>
    <w:rsid w:val="00870358"/>
    <w:rsid w:val="00882885"/>
    <w:rsid w:val="009533A3"/>
    <w:rsid w:val="00975791"/>
    <w:rsid w:val="009B13EE"/>
    <w:rsid w:val="009C2869"/>
    <w:rsid w:val="009F04E4"/>
    <w:rsid w:val="00AA511C"/>
    <w:rsid w:val="00B20CFA"/>
    <w:rsid w:val="00C13DE6"/>
    <w:rsid w:val="00C24404"/>
    <w:rsid w:val="00C35A8F"/>
    <w:rsid w:val="00C430BE"/>
    <w:rsid w:val="00C57A21"/>
    <w:rsid w:val="00CF1745"/>
    <w:rsid w:val="00DB23BE"/>
    <w:rsid w:val="00DC7CE0"/>
    <w:rsid w:val="00EB1C82"/>
    <w:rsid w:val="00EB6FBB"/>
    <w:rsid w:val="00EC7AA0"/>
    <w:rsid w:val="00F0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02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23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STEC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</dc:creator>
  <cp:keywords/>
  <dc:description/>
  <cp:lastModifiedBy>kab_216_02</cp:lastModifiedBy>
  <cp:revision>32</cp:revision>
  <cp:lastPrinted>2019-03-04T12:45:00Z</cp:lastPrinted>
  <dcterms:created xsi:type="dcterms:W3CDTF">2015-03-24T09:27:00Z</dcterms:created>
  <dcterms:modified xsi:type="dcterms:W3CDTF">2019-03-05T08:15:00Z</dcterms:modified>
</cp:coreProperties>
</file>